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B7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附件：</w:t>
      </w:r>
    </w:p>
    <w:p w14:paraId="7D4A6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 w14:paraId="38ACE0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湘西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" w:eastAsia="zh-CN"/>
        </w:rPr>
        <w:t>自治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州第六批省级非遗代表性传承人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" w:eastAsia="zh-CN"/>
        </w:rPr>
        <w:t>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团体推荐名单</w:t>
      </w:r>
    </w:p>
    <w:p w14:paraId="2FBCB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个人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68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人及团体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3个。排名不分先后，同类别项目按行政区域排序，同项目人员按姓氏笔划排列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）</w:t>
      </w:r>
    </w:p>
    <w:p w14:paraId="6DC7699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rPr>
          <w:rFonts w:hint="eastAsia" w:ascii="黑体" w:hAnsi="黑体" w:eastAsia="黑体" w:cs="黑体"/>
          <w:sz w:val="30"/>
          <w:szCs w:val="30"/>
          <w:lang w:eastAsia="zh-CN"/>
        </w:rPr>
      </w:pPr>
    </w:p>
    <w:p w14:paraId="58250427">
      <w:pPr>
        <w:numPr>
          <w:ilvl w:val="0"/>
          <w:numId w:val="1"/>
        </w:numPr>
        <w:jc w:val="left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第六批省级非遗代表性传承人（个人）推荐名单（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68人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）</w:t>
      </w:r>
    </w:p>
    <w:tbl>
      <w:tblPr>
        <w:tblStyle w:val="2"/>
        <w:tblW w:w="896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826"/>
        <w:gridCol w:w="850"/>
        <w:gridCol w:w="2949"/>
        <w:gridCol w:w="2385"/>
      </w:tblGrid>
      <w:tr w14:paraId="4872C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6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一、民间文学（6人）</w:t>
            </w:r>
          </w:p>
        </w:tc>
      </w:tr>
      <w:tr w14:paraId="50632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F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C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E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3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43CAC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6D26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1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彭永祥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B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0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土家族梯玛神歌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5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古丈县</w:t>
            </w:r>
          </w:p>
        </w:tc>
      </w:tr>
      <w:tr w14:paraId="40648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9C53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0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董清周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A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F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会溪坪传说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2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古丈县</w:t>
            </w:r>
          </w:p>
        </w:tc>
      </w:tr>
      <w:tr w14:paraId="7FB08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3C96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8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石春松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D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6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苗族歌谣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3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</w:t>
            </w:r>
          </w:p>
        </w:tc>
      </w:tr>
      <w:tr w14:paraId="6F384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2C66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4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颜家生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A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9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吕洞山传说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B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保靖县</w:t>
            </w:r>
          </w:p>
        </w:tc>
      </w:tr>
      <w:tr w14:paraId="59508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7C20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2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田玉花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3D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7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土家族哭嫁歌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B4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龙山县</w:t>
            </w:r>
          </w:p>
        </w:tc>
      </w:tr>
      <w:tr w14:paraId="24A30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19A9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3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向发茂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A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1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土家族梯玛歌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A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龙山县</w:t>
            </w:r>
          </w:p>
        </w:tc>
      </w:tr>
    </w:tbl>
    <w:p w14:paraId="529531D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89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764"/>
        <w:gridCol w:w="853"/>
        <w:gridCol w:w="2969"/>
        <w:gridCol w:w="2373"/>
      </w:tblGrid>
      <w:tr w14:paraId="72A57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D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二、传统音乐（7人）</w:t>
            </w:r>
          </w:p>
        </w:tc>
      </w:tr>
      <w:tr w14:paraId="3218F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E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7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F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E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F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19049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FFAE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AD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龙仙娥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92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3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湘西苗族民歌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0C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吉首市</w:t>
            </w:r>
          </w:p>
        </w:tc>
      </w:tr>
      <w:tr w14:paraId="7E9F7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349C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5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田剑英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51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6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土家族咚咚喹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龙山县</w:t>
            </w:r>
          </w:p>
        </w:tc>
      </w:tr>
      <w:tr w14:paraId="239F2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05D2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EC6D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刘军生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5DFC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BDF9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土家族打溜子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0CA9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5F4F8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A48A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D256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彭  顺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52D2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3ED3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土家族打溜子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7475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45622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E279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7007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彭运江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47008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2FFE6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土家族打溜子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AA2F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6A337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3A77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4A4F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刘春红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20CF7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BA91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土家族民歌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0361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28F80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E6BB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4194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彭启程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992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4F06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土家族民歌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FE66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</w:tbl>
    <w:p w14:paraId="4B1DAFA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89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805"/>
        <w:gridCol w:w="853"/>
        <w:gridCol w:w="2969"/>
        <w:gridCol w:w="2373"/>
      </w:tblGrid>
      <w:tr w14:paraId="15C19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DC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三、传统舞蹈（13人）</w:t>
            </w:r>
          </w:p>
        </w:tc>
      </w:tr>
      <w:tr w14:paraId="5EA27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DB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E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B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D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32929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440A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E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张安金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B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B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苗族调年舞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5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吉首市</w:t>
            </w:r>
          </w:p>
        </w:tc>
      </w:tr>
      <w:tr w14:paraId="09AF7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8D5D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D6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杨明全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2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C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解放岩花灯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5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泸溪县</w:t>
            </w:r>
          </w:p>
        </w:tc>
      </w:tr>
      <w:tr w14:paraId="6F7F2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7D0F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0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  兵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63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7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文武茶灯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E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凤凰县</w:t>
            </w:r>
          </w:p>
        </w:tc>
      </w:tr>
      <w:tr w14:paraId="09397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8057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9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彭美金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7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厄巴舞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B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古丈县</w:t>
            </w:r>
          </w:p>
        </w:tc>
      </w:tr>
      <w:tr w14:paraId="67815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5AE6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E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田水香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2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C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土家族摆手舞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F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15E2C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8060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1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龙子霖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9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湘西苗族鼓舞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E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4DFBA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1F7F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D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龙菊献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1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E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湘西苗族鼓舞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D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69C1B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B951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F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龙黎明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E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8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湘西苗族鼓舞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7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522ED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EF2C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5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石金琦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9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2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湘西苗族鼓舞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F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2BBAC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6FAE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EC18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时节海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C7BE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2CE4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湘西苗族鼓舞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946F5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792B2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68D8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7436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向功平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0CC8A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6BA73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湘西土家族毛古斯舞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9C5C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0A576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F31C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E882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彭英华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D194F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A5C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湘西土家族毛古斯舞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8049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78FB2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4A43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B7F39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魏明富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E6554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B434D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湘西土家族毛古斯舞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ABF60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</w:tbl>
    <w:p w14:paraId="3B1505E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90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740"/>
        <w:gridCol w:w="854"/>
        <w:gridCol w:w="2975"/>
        <w:gridCol w:w="2384"/>
      </w:tblGrid>
      <w:tr w14:paraId="594DE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A2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四、传统戏剧（3人）</w:t>
            </w:r>
          </w:p>
        </w:tc>
      </w:tr>
      <w:tr w14:paraId="4CFDD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2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E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3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C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7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0F618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275D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EA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向敏谦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8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6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高腔(辰河高腔)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0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泸溪县</w:t>
            </w:r>
          </w:p>
        </w:tc>
      </w:tr>
      <w:tr w14:paraId="03343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B397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A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杨雅玲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B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高腔(辰河高腔)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9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泸溪县</w:t>
            </w:r>
          </w:p>
        </w:tc>
      </w:tr>
      <w:tr w14:paraId="47F86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41FE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5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杨长爱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D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4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傩愿戏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4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凤凰县</w:t>
            </w:r>
          </w:p>
        </w:tc>
      </w:tr>
    </w:tbl>
    <w:p w14:paraId="283774BC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9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786"/>
        <w:gridCol w:w="857"/>
        <w:gridCol w:w="2997"/>
        <w:gridCol w:w="2372"/>
      </w:tblGrid>
      <w:tr w14:paraId="087D2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90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E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五、曲  艺（1人）</w:t>
            </w:r>
          </w:p>
        </w:tc>
      </w:tr>
      <w:tr w14:paraId="30FFD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9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B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5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B2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9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7825D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F952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B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肖昌永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3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3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湘西三棒鼓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D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龙山县</w:t>
            </w:r>
          </w:p>
        </w:tc>
      </w:tr>
    </w:tbl>
    <w:p w14:paraId="76A0020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90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782"/>
        <w:gridCol w:w="855"/>
        <w:gridCol w:w="2976"/>
        <w:gridCol w:w="2397"/>
      </w:tblGrid>
      <w:tr w14:paraId="3D3A0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01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7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六、传统体育、游艺与杂技（2人）</w:t>
            </w:r>
          </w:p>
        </w:tc>
      </w:tr>
      <w:tr w14:paraId="2E177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4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1C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7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9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E7316">
            <w:pPr>
              <w:keepNext w:val="0"/>
              <w:keepLines w:val="0"/>
              <w:widowControl/>
              <w:suppressLineNumbers w:val="0"/>
              <w:ind w:right="-139" w:rightChars="-66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5616D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ACD0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F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石家寿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D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苗族武术</w:t>
            </w:r>
          </w:p>
        </w:tc>
        <w:tc>
          <w:tcPr>
            <w:tcW w:w="2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2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</w:t>
            </w:r>
          </w:p>
        </w:tc>
      </w:tr>
      <w:tr w14:paraId="02128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A0EC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6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向开敏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A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1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苗族武术（蚩尤拳）</w:t>
            </w:r>
          </w:p>
        </w:tc>
        <w:tc>
          <w:tcPr>
            <w:tcW w:w="2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7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</w:t>
            </w:r>
          </w:p>
        </w:tc>
      </w:tr>
    </w:tbl>
    <w:p w14:paraId="176FC743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89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696"/>
        <w:gridCol w:w="853"/>
        <w:gridCol w:w="2969"/>
        <w:gridCol w:w="2373"/>
      </w:tblGrid>
      <w:tr w14:paraId="00D41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9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七、传统美术（11人）</w:t>
            </w:r>
          </w:p>
        </w:tc>
      </w:tr>
      <w:tr w14:paraId="129C5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0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2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2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1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1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5D195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7588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9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邓启刚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6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DE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剪纸(踏虎凿花)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01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泸溪县</w:t>
            </w:r>
          </w:p>
        </w:tc>
      </w:tr>
      <w:tr w14:paraId="32606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D3C5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1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刘克梅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7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5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剪纸(踏虎凿花)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B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泸溪县</w:t>
            </w:r>
          </w:p>
        </w:tc>
      </w:tr>
      <w:tr w14:paraId="1E7AE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A440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E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向晓梅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6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1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挑花（苗族挑花）</w:t>
            </w:r>
            <w:bookmarkStart w:id="0" w:name="_GoBack"/>
            <w:bookmarkEnd w:id="0"/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8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泸溪县</w:t>
            </w:r>
          </w:p>
        </w:tc>
      </w:tr>
      <w:tr w14:paraId="1FA8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4A55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7D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刘明星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3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B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泸溪傩面具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D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泸溪县</w:t>
            </w:r>
          </w:p>
        </w:tc>
      </w:tr>
      <w:tr w14:paraId="56C75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8F36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7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石美梅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C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2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湘西苗绣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0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</w:t>
            </w:r>
          </w:p>
        </w:tc>
      </w:tr>
      <w:tr w14:paraId="6DC54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78C0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1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龙慧吉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68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湘西苗绣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4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</w:t>
            </w:r>
          </w:p>
        </w:tc>
      </w:tr>
      <w:tr w14:paraId="25697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FDE5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8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2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湘西苗绣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0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</w:t>
            </w:r>
          </w:p>
        </w:tc>
      </w:tr>
      <w:tr w14:paraId="56ABE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104A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28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彭晓君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B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B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湘西苗绣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0A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</w:t>
            </w:r>
          </w:p>
        </w:tc>
      </w:tr>
      <w:tr w14:paraId="4D45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D897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95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陶云跃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C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A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木雕（湘西木雕）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8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永顺县</w:t>
            </w:r>
          </w:p>
        </w:tc>
      </w:tr>
      <w:tr w14:paraId="452F5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973D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16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  凯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B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9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石雕（塔卧石雕）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62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永顺县</w:t>
            </w:r>
          </w:p>
        </w:tc>
      </w:tr>
      <w:tr w14:paraId="73E4F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156C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C3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婧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0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1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挑花（土家族挑花）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1C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永顺县</w:t>
            </w:r>
          </w:p>
        </w:tc>
      </w:tr>
    </w:tbl>
    <w:p w14:paraId="1D55CC26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89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1750"/>
        <w:gridCol w:w="853"/>
        <w:gridCol w:w="2983"/>
        <w:gridCol w:w="2359"/>
      </w:tblGrid>
      <w:tr w14:paraId="1713E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6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八、传统技艺（15人）</w:t>
            </w:r>
          </w:p>
        </w:tc>
      </w:tr>
      <w:tr w14:paraId="47AB9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D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8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2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4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8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5F4FE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1341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2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向文军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B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苗族银饰锻制技艺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E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凤凰县</w:t>
            </w:r>
          </w:p>
        </w:tc>
      </w:tr>
      <w:tr w14:paraId="3D0BC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36B3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0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曜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8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7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凤凰蜡染技艺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C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凤凰县</w:t>
            </w:r>
          </w:p>
        </w:tc>
      </w:tr>
      <w:tr w14:paraId="5E808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686F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2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姚六菊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93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8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凤凰蜡染技艺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C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凤凰县</w:t>
            </w:r>
          </w:p>
        </w:tc>
      </w:tr>
      <w:tr w14:paraId="164F6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3516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F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峰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3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C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古丈毛尖茶制作技艺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6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古丈县</w:t>
            </w:r>
          </w:p>
        </w:tc>
      </w:tr>
      <w:tr w14:paraId="30324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B0BC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1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麻元六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2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5E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苗族银饰锻制技艺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C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</w:t>
            </w:r>
          </w:p>
        </w:tc>
      </w:tr>
      <w:tr w14:paraId="069D8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5792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5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  燕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E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0E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绿茶制作技艺</w:t>
            </w:r>
          </w:p>
          <w:p w14:paraId="4379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（黄金古茶制作技艺）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9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保靖县</w:t>
            </w:r>
          </w:p>
        </w:tc>
      </w:tr>
      <w:tr w14:paraId="321B8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9D22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9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彭晓玉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B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D0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保靖洗沙月饼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2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保靖县</w:t>
            </w:r>
          </w:p>
        </w:tc>
      </w:tr>
      <w:tr w14:paraId="03939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29C3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8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宋陆军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F0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6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保靖酱油制造技艺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F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保靖县</w:t>
            </w:r>
          </w:p>
        </w:tc>
      </w:tr>
      <w:tr w14:paraId="1EB9B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4BE5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D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王连江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1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7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土家族吊脚楼营造技艺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C2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永顺县</w:t>
            </w:r>
          </w:p>
        </w:tc>
      </w:tr>
      <w:tr w14:paraId="3C4D6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E94B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9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刘金霞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A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6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豆腐传统制作技艺</w:t>
            </w:r>
          </w:p>
          <w:p w14:paraId="07E7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（洗车河霉豆腐制作技艺）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81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龙山县</w:t>
            </w:r>
          </w:p>
        </w:tc>
      </w:tr>
      <w:tr w14:paraId="07250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255F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7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袁志高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5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A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湘西土陶制作技艺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E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龙山县</w:t>
            </w:r>
          </w:p>
        </w:tc>
      </w:tr>
      <w:tr w14:paraId="0C337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866F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B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  英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C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9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土家族织锦技艺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3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1829A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B6F6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2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叶作香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F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C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土家族织锦技艺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F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02DBC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CA5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5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艳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9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土家族织锦技艺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1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0300A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8DD5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3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黎成凤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A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9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土家族织锦技艺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7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</w:tbl>
    <w:p w14:paraId="7BC836AB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89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363"/>
        <w:gridCol w:w="1281"/>
        <w:gridCol w:w="2997"/>
        <w:gridCol w:w="2345"/>
      </w:tblGrid>
      <w:tr w14:paraId="03CE0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6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九、传统医药（6人）</w:t>
            </w:r>
          </w:p>
        </w:tc>
      </w:tr>
      <w:tr w14:paraId="24732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0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F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43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1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3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7E30E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468B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C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杨贵兴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BE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F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苗医药（二十四脉诊）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4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凤凰县</w:t>
            </w:r>
          </w:p>
        </w:tc>
      </w:tr>
      <w:tr w14:paraId="7B718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F754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8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向洪彪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B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D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土家医药（药简滚熨疗法）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0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古丈县</w:t>
            </w:r>
          </w:p>
        </w:tc>
      </w:tr>
      <w:tr w14:paraId="0D6AE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22FD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A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向昌荣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F5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C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苗医药（皮肤病疗法）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1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古丈县</w:t>
            </w:r>
          </w:p>
        </w:tc>
      </w:tr>
      <w:tr w14:paraId="6472F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9A8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6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张东海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0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3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苗医药（苗医正骨术）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B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龙山县</w:t>
            </w:r>
          </w:p>
        </w:tc>
      </w:tr>
      <w:tr w14:paraId="47E9F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1C83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3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谢根国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AE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E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土家医（封刀接骨术）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F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  <w:tr w14:paraId="2C33D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FA1B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0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刘春涛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4A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B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土家医（蛇伤疗法）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8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</w:tbl>
    <w:p w14:paraId="364C8AA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89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527"/>
        <w:gridCol w:w="1117"/>
        <w:gridCol w:w="2997"/>
        <w:gridCol w:w="2345"/>
      </w:tblGrid>
      <w:tr w14:paraId="0D01F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2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十、民  俗（4人）</w:t>
            </w:r>
          </w:p>
        </w:tc>
      </w:tr>
      <w:tr w14:paraId="013D3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48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A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1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7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0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00F43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99DD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2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秧志银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0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E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苗族四月八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B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吉首市</w:t>
            </w:r>
          </w:p>
        </w:tc>
      </w:tr>
      <w:tr w14:paraId="0BEA8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7699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7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杨良成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5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4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苗族跳香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8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古丈县</w:t>
            </w:r>
          </w:p>
        </w:tc>
      </w:tr>
      <w:tr w14:paraId="64E1E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536C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7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龙子其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A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32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祭祖习俗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（吕洞山祭祀习俗）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2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保靖县</w:t>
            </w:r>
          </w:p>
        </w:tc>
      </w:tr>
      <w:tr w14:paraId="24689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958E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9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田志孝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9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6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土家族舍巴日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A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武陵山区（湘西）土家族苗族文化生态保护区事务中心（州非遗中心）</w:t>
            </w:r>
          </w:p>
        </w:tc>
      </w:tr>
    </w:tbl>
    <w:p w14:paraId="390E1568">
      <w:pPr>
        <w:jc w:val="left"/>
        <w:rPr>
          <w:rFonts w:hint="eastAsia" w:ascii="黑体" w:hAnsi="黑体" w:eastAsia="黑体" w:cs="黑体"/>
          <w:sz w:val="30"/>
          <w:szCs w:val="30"/>
          <w:lang w:eastAsia="zh-CN"/>
        </w:rPr>
      </w:pPr>
    </w:p>
    <w:p w14:paraId="40854EB2">
      <w:pPr>
        <w:ind w:firstLine="300" w:firstLineChars="100"/>
        <w:jc w:val="left"/>
        <w:rPr>
          <w:rFonts w:hint="eastAsia" w:ascii="黑体" w:hAnsi="黑体" w:eastAsia="国标宋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二、第六批省级非遗代表性传承人（团体）推荐名单（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3个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）</w:t>
      </w:r>
    </w:p>
    <w:tbl>
      <w:tblPr>
        <w:tblStyle w:val="2"/>
        <w:tblW w:w="90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363"/>
        <w:gridCol w:w="1447"/>
        <w:gridCol w:w="1502"/>
        <w:gridCol w:w="2310"/>
        <w:gridCol w:w="1610"/>
      </w:tblGrid>
      <w:tr w14:paraId="1ACFA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09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" w:eastAsia="zh-CN"/>
              </w:rPr>
              <w:t>序号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82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0F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A0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群体名称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EA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群体成员姓名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26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申报地区或单位</w:t>
            </w:r>
          </w:p>
        </w:tc>
      </w:tr>
      <w:tr w14:paraId="59C71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F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8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  戏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1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传统戏剧</w:t>
            </w: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0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花垣县苗歌剧研究所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A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陶辉双</w:t>
            </w:r>
          </w:p>
        </w:tc>
        <w:tc>
          <w:tcPr>
            <w:tcW w:w="16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B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</w:t>
            </w:r>
          </w:p>
        </w:tc>
      </w:tr>
      <w:tr w14:paraId="40BF5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7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8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F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6F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5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12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杨昌平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F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E8A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1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5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8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A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6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  伟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0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B1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7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0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5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2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D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C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刘娅妮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E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173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4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D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A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95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6A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龙文芬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89C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7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9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F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6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F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1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蒋小江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A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F40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6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19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苗族武术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7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传统体育、游艺与杂技</w:t>
            </w:r>
          </w:p>
          <w:p w14:paraId="4C04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F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湘西泓武科技有限公司</w:t>
            </w:r>
          </w:p>
          <w:p w14:paraId="65D63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D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彭剑刚</w:t>
            </w:r>
          </w:p>
        </w:tc>
        <w:tc>
          <w:tcPr>
            <w:tcW w:w="16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0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花垣县</w:t>
            </w:r>
          </w:p>
        </w:tc>
      </w:tr>
      <w:tr w14:paraId="036E8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B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9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B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F9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2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龙云江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D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254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E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6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8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7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D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石明芳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3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3F2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8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D6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1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E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3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隆胜通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2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CBB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8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92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5C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0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93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龙建华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3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2DB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9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3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木偶戏</w:t>
            </w:r>
          </w:p>
          <w:p w14:paraId="0722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（龙山木偶戏)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2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传统戏剧</w:t>
            </w: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1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源远木偶表演队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B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汪桂菊</w:t>
            </w:r>
          </w:p>
        </w:tc>
        <w:tc>
          <w:tcPr>
            <w:tcW w:w="16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5C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龙山县</w:t>
            </w:r>
          </w:p>
        </w:tc>
      </w:tr>
      <w:tr w14:paraId="74BED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F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C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0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70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D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江玉萍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C9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DEE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7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6F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9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9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叶德国</w:t>
            </w:r>
          </w:p>
        </w:tc>
        <w:tc>
          <w:tcPr>
            <w:tcW w:w="16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7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E14F4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宋体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E8F1C7"/>
    <w:multiLevelType w:val="singleLevel"/>
    <w:tmpl w:val="AFE8F1C7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FFBCB7D7"/>
    <w:multiLevelType w:val="singleLevel"/>
    <w:tmpl w:val="FFBCB7D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054040"/>
    <w:rsid w:val="1D6B5325"/>
    <w:rsid w:val="5F054040"/>
    <w:rsid w:val="75B02F82"/>
    <w:rsid w:val="7CA4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A9DAB0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374</Words>
  <Characters>376</Characters>
  <Lines>0</Lines>
  <Paragraphs>0</Paragraphs>
  <TotalTime>1</TotalTime>
  <ScaleCrop>false</ScaleCrop>
  <LinksUpToDate>false</LinksUpToDate>
  <CharactersWithSpaces>378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2026-11-04T08:22:00Z</dcterms:created>
  <dc:creator>qzuse</dc:creator>
  <cp:lastModifiedBy>qzuse</cp:lastModifiedBy>
  <dcterms:modified xsi:type="dcterms:W3CDTF">2026-11-04T09:02:25Z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18EAE861C42A43928B4CDA82A1D30EB7_11</vt:lpwstr>
  </property>
  <property fmtid="{D5CDD505-2E9C-101B-9397-08002B2CF9AE}" pid="4" name="KSOTemplateDocerSaveRecord">
    <vt:lpwstr>eyJoZGlkIjoiYzJjZjJkMDU5MjIyNDM3NzkxNzhiZWZhZjljMjg3NDYiLCJ1c2VySWQiOiIzMDkzMTk5MzMifQ==</vt:lpwstr>
  </property>
</Properties>
</file>